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284449" w:rsidRPr="0092544F" w:rsidTr="00BD316F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2544F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127C43E9" wp14:editId="44460E25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49" w:rsidRPr="0092544F" w:rsidTr="00BD316F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284449" w:rsidRPr="0092544F" w:rsidRDefault="00284449" w:rsidP="00284449"/>
    <w:p w:rsidR="00E56377" w:rsidRPr="0092544F" w:rsidRDefault="00E56377" w:rsidP="00E56377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>Materiál na rokovanie</w:t>
      </w:r>
    </w:p>
    <w:p w:rsidR="00E56377" w:rsidRPr="0092544F" w:rsidRDefault="00E56377" w:rsidP="00E56377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Mestského zastupiteľstva</w:t>
      </w:r>
      <w:r w:rsidRPr="0092544F">
        <w:rPr>
          <w:b/>
          <w:sz w:val="28"/>
          <w:szCs w:val="28"/>
        </w:rPr>
        <w:t xml:space="preserve"> v Novákoch</w:t>
      </w:r>
    </w:p>
    <w:p w:rsidR="00284449" w:rsidRPr="0092544F" w:rsidRDefault="00284449" w:rsidP="002844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284449" w:rsidRPr="0092544F" w:rsidTr="00BD316F">
        <w:trPr>
          <w:cantSplit/>
          <w:trHeight w:val="1134"/>
        </w:trPr>
        <w:tc>
          <w:tcPr>
            <w:tcW w:w="2547" w:type="dxa"/>
            <w:vAlign w:val="center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Názov materiálu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187A77">
            <w:r w:rsidRPr="0092544F">
              <w:rPr>
                <w:sz w:val="22"/>
                <w:szCs w:val="22"/>
              </w:rPr>
              <w:t xml:space="preserve">Zmluva o nájme nebytových priestorov v objekte </w:t>
            </w:r>
            <w:r w:rsidR="00187A77">
              <w:rPr>
                <w:sz w:val="22"/>
                <w:szCs w:val="22"/>
              </w:rPr>
              <w:t>č. 125 na Námestí SNP</w:t>
            </w:r>
            <w:r w:rsidRPr="0092544F">
              <w:rPr>
                <w:sz w:val="22"/>
                <w:szCs w:val="22"/>
              </w:rPr>
              <w:t xml:space="preserve"> Nováky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Predkladá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4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Ingrid Kmeťová – vedúca odd. vnútornej správy</w:t>
            </w:r>
          </w:p>
        </w:tc>
        <w:tc>
          <w:tcPr>
            <w:tcW w:w="3021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Spracovateľ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4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Lenka Müllerová – referentka odd. vnútornej správy</w:t>
            </w:r>
          </w:p>
        </w:tc>
        <w:tc>
          <w:tcPr>
            <w:tcW w:w="3021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Dátum rokovania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284449" w:rsidP="00BD316F"/>
          <w:p w:rsidR="00284449" w:rsidRPr="0092544F" w:rsidRDefault="00284449" w:rsidP="00BD316F"/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Dôvod predloženia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284449" w:rsidP="00BD316F"/>
          <w:p w:rsidR="00284449" w:rsidRPr="0092544F" w:rsidRDefault="00284449" w:rsidP="00BD316F">
            <w:r w:rsidRPr="0092544F">
              <w:t>Skončenie nájmu</w:t>
            </w:r>
          </w:p>
        </w:tc>
      </w:tr>
    </w:tbl>
    <w:p w:rsidR="00284449" w:rsidRPr="0092544F" w:rsidRDefault="00284449" w:rsidP="00284449"/>
    <w:p w:rsidR="00284449" w:rsidRDefault="00284449" w:rsidP="00284449">
      <w:pPr>
        <w:rPr>
          <w:b/>
          <w:u w:val="single"/>
        </w:rPr>
      </w:pPr>
      <w:r w:rsidRPr="00E12FCD">
        <w:rPr>
          <w:b/>
          <w:u w:val="single"/>
        </w:rPr>
        <w:t>Návrh na uznesenie:</w:t>
      </w:r>
    </w:p>
    <w:p w:rsidR="00991116" w:rsidRPr="00E12FCD" w:rsidRDefault="00991116" w:rsidP="00284449">
      <w:pPr>
        <w:rPr>
          <w:b/>
          <w:u w:val="single"/>
        </w:rPr>
      </w:pPr>
    </w:p>
    <w:p w:rsidR="00347869" w:rsidRPr="001443C3" w:rsidRDefault="00E56377" w:rsidP="001443C3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BD316F" w:rsidRPr="001443C3">
        <w:t>predĺženie nájomn</w:t>
      </w:r>
      <w:r w:rsidR="00F51566">
        <w:t>ej zmlu</w:t>
      </w:r>
      <w:r w:rsidR="00BD316F" w:rsidRPr="001443C3">
        <w:t>v</w:t>
      </w:r>
      <w:r w:rsidR="00F51566">
        <w:t>y</w:t>
      </w:r>
      <w:r w:rsidR="00BD316F" w:rsidRPr="001443C3">
        <w:t xml:space="preserve"> na nebytové priestory v objekte </w:t>
      </w:r>
      <w:r w:rsidR="00187A77">
        <w:t xml:space="preserve">č. 125 na Námestí SNP </w:t>
      </w:r>
      <w:r w:rsidR="00000769" w:rsidRPr="0092544F">
        <w:rPr>
          <w:rFonts w:eastAsiaTheme="minorHAnsi" w:cs="Times New Roman"/>
          <w:kern w:val="0"/>
          <w:lang w:eastAsia="en-US" w:bidi="ar-SA"/>
        </w:rPr>
        <w:t>v Novákoch</w:t>
      </w:r>
      <w:r w:rsidR="00BD316F" w:rsidRPr="001443C3">
        <w:t xml:space="preserve"> </w:t>
      </w:r>
      <w:r w:rsidR="00284449" w:rsidRPr="001443C3">
        <w:t xml:space="preserve">pre </w:t>
      </w:r>
      <w:r w:rsidR="00E12FCD" w:rsidRPr="00E12FCD">
        <w:t>papiernictvo a</w:t>
      </w:r>
      <w:r w:rsidR="00187A77" w:rsidRPr="00E12FCD">
        <w:t xml:space="preserve"> textil, </w:t>
      </w:r>
      <w:r w:rsidR="00E12FCD" w:rsidRPr="00E12FCD">
        <w:t xml:space="preserve">v zastúpení: Jana </w:t>
      </w:r>
      <w:proofErr w:type="spellStart"/>
      <w:r w:rsidR="00E12FCD" w:rsidRPr="00E12FCD">
        <w:t>Adamčíková</w:t>
      </w:r>
      <w:proofErr w:type="spellEnd"/>
      <w:r w:rsidR="00E12FCD" w:rsidRPr="00E12FCD">
        <w:t xml:space="preserve">, </w:t>
      </w:r>
      <w:proofErr w:type="spellStart"/>
      <w:r w:rsidR="00721B35">
        <w:t>Chalúpkova</w:t>
      </w:r>
      <w:proofErr w:type="spellEnd"/>
      <w:r w:rsidR="00721B35">
        <w:t xml:space="preserve"> 1521/1</w:t>
      </w:r>
      <w:r w:rsidR="00187A77" w:rsidRPr="00E12FCD">
        <w:t xml:space="preserve">, </w:t>
      </w:r>
      <w:r w:rsidR="00284449" w:rsidRPr="00E12FCD">
        <w:t xml:space="preserve">Nováky, IČO: </w:t>
      </w:r>
      <w:r w:rsidR="00E12FCD">
        <w:t>34340521</w:t>
      </w:r>
      <w:r w:rsidR="00284449" w:rsidRPr="001443C3">
        <w:t xml:space="preserve">, na účel prevádzky </w:t>
      </w:r>
      <w:r w:rsidR="00187A77">
        <w:t xml:space="preserve">predajne </w:t>
      </w:r>
      <w:r w:rsidR="00E12FCD">
        <w:t>Papiernictvo a textil</w:t>
      </w:r>
      <w:r w:rsidR="00187A77">
        <w:t xml:space="preserve"> </w:t>
      </w:r>
      <w:r w:rsidR="00347869" w:rsidRPr="001443C3">
        <w:t>ako prípad hodný osobitného zreteľa za podmienok:</w:t>
      </w:r>
    </w:p>
    <w:p w:rsidR="00347869" w:rsidRPr="001443C3" w:rsidRDefault="00347869" w:rsidP="001443C3">
      <w:pPr>
        <w:pStyle w:val="Odsekzoznamu"/>
        <w:numPr>
          <w:ilvl w:val="0"/>
          <w:numId w:val="1"/>
        </w:numPr>
        <w:jc w:val="both"/>
      </w:pPr>
      <w:r w:rsidRPr="001443C3">
        <w:t>na dobu 5 rokov do 3</w:t>
      </w:r>
      <w:r w:rsidR="00187A77">
        <w:t>1</w:t>
      </w:r>
      <w:r w:rsidRPr="001443C3">
        <w:t>.</w:t>
      </w:r>
      <w:r w:rsidR="00187A77">
        <w:t xml:space="preserve"> 12</w:t>
      </w:r>
      <w:r w:rsidRPr="001443C3">
        <w:t>.</w:t>
      </w:r>
      <w:r w:rsidR="00187A77">
        <w:t xml:space="preserve"> </w:t>
      </w:r>
      <w:r w:rsidRPr="001443C3">
        <w:t>2021 v zmysle Zásad o hospodárení s majetkom mesta</w:t>
      </w:r>
    </w:p>
    <w:p w:rsidR="00284449" w:rsidRPr="001443C3" w:rsidRDefault="00284449" w:rsidP="001443C3">
      <w:pPr>
        <w:pStyle w:val="Odsekzoznamu"/>
        <w:numPr>
          <w:ilvl w:val="0"/>
          <w:numId w:val="1"/>
        </w:numPr>
        <w:jc w:val="both"/>
      </w:pPr>
      <w:r w:rsidRPr="001443C3">
        <w:t xml:space="preserve">prenajímaná plocha je </w:t>
      </w:r>
      <w:r w:rsidR="00E12FCD">
        <w:t>100,00</w:t>
      </w:r>
      <w:r w:rsidRPr="001443C3">
        <w:t xml:space="preserve"> m</w:t>
      </w:r>
      <w:r w:rsidRPr="001443C3">
        <w:rPr>
          <w:vertAlign w:val="superscript"/>
        </w:rPr>
        <w:t>2</w:t>
      </w:r>
    </w:p>
    <w:p w:rsidR="00000769" w:rsidRDefault="00284449" w:rsidP="00187A77">
      <w:pPr>
        <w:pStyle w:val="Odsekzoznamu"/>
        <w:numPr>
          <w:ilvl w:val="0"/>
          <w:numId w:val="1"/>
        </w:numPr>
        <w:jc w:val="both"/>
      </w:pPr>
      <w:r w:rsidRPr="001443C3">
        <w:t xml:space="preserve">cena nájmu </w:t>
      </w:r>
      <w:r w:rsidR="00E12FCD">
        <w:t>114,42 €</w:t>
      </w:r>
      <w:r w:rsidRPr="001443C3">
        <w:t xml:space="preserve"> za </w:t>
      </w:r>
      <w:r w:rsidR="00E12FCD">
        <w:t>mesiac</w:t>
      </w:r>
      <w:r w:rsidRPr="001443C3">
        <w:t xml:space="preserve">, </w:t>
      </w:r>
      <w:proofErr w:type="spellStart"/>
      <w:r w:rsidRPr="001443C3">
        <w:t>t.j</w:t>
      </w:r>
      <w:proofErr w:type="spellEnd"/>
      <w:r w:rsidRPr="001443C3">
        <w:t xml:space="preserve">. celkový nájom je </w:t>
      </w:r>
      <w:r w:rsidR="00E12FCD">
        <w:t>1 373,04</w:t>
      </w:r>
      <w:r w:rsidRPr="001443C3">
        <w:t xml:space="preserve"> € za rok</w:t>
      </w:r>
    </w:p>
    <w:p w:rsidR="004036C8" w:rsidRDefault="004036C8" w:rsidP="004036C8">
      <w:pPr>
        <w:jc w:val="both"/>
      </w:pPr>
    </w:p>
    <w:p w:rsidR="004036C8" w:rsidRDefault="004036C8" w:rsidP="004036C8">
      <w:pPr>
        <w:pBdr>
          <w:bottom w:val="single" w:sz="6" w:space="1" w:color="auto"/>
        </w:pBdr>
        <w:jc w:val="both"/>
      </w:pPr>
    </w:p>
    <w:p w:rsidR="004036C8" w:rsidRDefault="004036C8" w:rsidP="004036C8">
      <w:pPr>
        <w:jc w:val="both"/>
      </w:pPr>
    </w:p>
    <w:p w:rsidR="004036C8" w:rsidRDefault="004036C8" w:rsidP="004036C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A12B3B">
        <w:rPr>
          <w:rFonts w:eastAsiaTheme="minorHAnsi" w:cs="Times New Roman"/>
          <w:b/>
          <w:bCs/>
          <w:kern w:val="0"/>
          <w:u w:val="single"/>
          <w:lang w:eastAsia="en-US" w:bidi="ar-SA"/>
        </w:rPr>
        <w:t>Dôvodová správa</w:t>
      </w:r>
      <w:r w:rsidR="00E12FCD">
        <w:rPr>
          <w:rFonts w:eastAsiaTheme="minorHAnsi" w:cs="Times New Roman"/>
          <w:b/>
          <w:bCs/>
          <w:kern w:val="0"/>
          <w:u w:val="single"/>
          <w:lang w:eastAsia="en-US" w:bidi="ar-SA"/>
        </w:rPr>
        <w:t>:</w:t>
      </w:r>
    </w:p>
    <w:p w:rsidR="00991116" w:rsidRPr="00A12B3B" w:rsidRDefault="00991116" w:rsidP="004036C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bookmarkStart w:id="0" w:name="_GoBack"/>
      <w:bookmarkEnd w:id="0"/>
    </w:p>
    <w:p w:rsidR="004036C8" w:rsidRPr="0092544F" w:rsidRDefault="004036C8" w:rsidP="004036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Zmluv</w:t>
      </w:r>
      <w:r w:rsidR="00E12FCD">
        <w:rPr>
          <w:rFonts w:eastAsiaTheme="minorHAnsi" w:cs="Times New Roman"/>
          <w:kern w:val="0"/>
          <w:lang w:eastAsia="en-US" w:bidi="ar-SA"/>
        </w:rPr>
        <w:t>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o nájme nebytových priestorov v</w:t>
      </w:r>
      <w:r w:rsidR="00E12FCD">
        <w:rPr>
          <w:rFonts w:eastAsiaTheme="minorHAnsi" w:cs="Times New Roman"/>
          <w:kern w:val="0"/>
          <w:lang w:eastAsia="en-US" w:bidi="ar-SA"/>
        </w:rPr>
        <w:t> objekte 125</w:t>
      </w:r>
      <w:r w:rsidRPr="0092544F">
        <w:rPr>
          <w:rFonts w:eastAsiaTheme="minorHAnsi" w:cs="Times New Roman"/>
          <w:kern w:val="0"/>
          <w:lang w:eastAsia="en-US" w:bidi="ar-SA"/>
        </w:rPr>
        <w:t xml:space="preserve"> Nováky</w:t>
      </w:r>
      <w:r>
        <w:rPr>
          <w:rFonts w:eastAsiaTheme="minorHAnsi" w:cs="Times New Roman"/>
          <w:kern w:val="0"/>
          <w:lang w:eastAsia="en-US" w:bidi="ar-SA"/>
        </w:rPr>
        <w:t xml:space="preserve"> uzatvoren</w:t>
      </w:r>
      <w:r w:rsidR="00E12FCD">
        <w:rPr>
          <w:rFonts w:eastAsiaTheme="minorHAnsi" w:cs="Times New Roman"/>
          <w:kern w:val="0"/>
          <w:lang w:eastAsia="en-US" w:bidi="ar-SA"/>
        </w:rPr>
        <w:t>á</w:t>
      </w:r>
      <w:r w:rsidRPr="0092544F">
        <w:rPr>
          <w:rFonts w:eastAsiaTheme="minorHAnsi" w:cs="Times New Roman"/>
          <w:kern w:val="0"/>
          <w:lang w:eastAsia="en-US" w:bidi="ar-SA"/>
        </w:rPr>
        <w:t xml:space="preserve"> s doterajším </w:t>
      </w:r>
      <w:r w:rsidR="00E12FCD">
        <w:rPr>
          <w:rFonts w:eastAsiaTheme="minorHAnsi" w:cs="Times New Roman"/>
          <w:kern w:val="0"/>
          <w:lang w:eastAsia="en-US" w:bidi="ar-SA"/>
        </w:rPr>
        <w:t>nájomcom</w:t>
      </w:r>
      <w:r w:rsidRPr="0092544F">
        <w:rPr>
          <w:rFonts w:eastAsiaTheme="minorHAnsi" w:cs="Times New Roman"/>
          <w:kern w:val="0"/>
          <w:lang w:eastAsia="en-US" w:bidi="ar-SA"/>
        </w:rPr>
        <w:t>, bol</w:t>
      </w:r>
      <w:r w:rsidR="00E12FCD">
        <w:rPr>
          <w:rFonts w:eastAsiaTheme="minorHAnsi" w:cs="Times New Roman"/>
          <w:kern w:val="0"/>
          <w:lang w:eastAsia="en-US" w:bidi="ar-SA"/>
        </w:rPr>
        <w:t>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uzatvoren</w:t>
      </w:r>
      <w:r w:rsidR="00E12FCD">
        <w:rPr>
          <w:rFonts w:eastAsiaTheme="minorHAnsi" w:cs="Times New Roman"/>
          <w:kern w:val="0"/>
          <w:lang w:eastAsia="en-US" w:bidi="ar-SA"/>
        </w:rPr>
        <w:t>á na dobu určitú do 31</w:t>
      </w:r>
      <w:r w:rsidRPr="0092544F">
        <w:rPr>
          <w:rFonts w:eastAsiaTheme="minorHAnsi" w:cs="Times New Roman"/>
          <w:kern w:val="0"/>
          <w:lang w:eastAsia="en-US" w:bidi="ar-SA"/>
        </w:rPr>
        <w:t>.</w:t>
      </w:r>
      <w:r w:rsidR="00E12FCD">
        <w:rPr>
          <w:rFonts w:eastAsiaTheme="minorHAnsi" w:cs="Times New Roman"/>
          <w:kern w:val="0"/>
          <w:lang w:eastAsia="en-US" w:bidi="ar-SA"/>
        </w:rPr>
        <w:t xml:space="preserve"> 12</w:t>
      </w:r>
      <w:r w:rsidRPr="0092544F">
        <w:rPr>
          <w:rFonts w:eastAsiaTheme="minorHAnsi" w:cs="Times New Roman"/>
          <w:kern w:val="0"/>
          <w:lang w:eastAsia="en-US" w:bidi="ar-SA"/>
        </w:rPr>
        <w:t>.</w:t>
      </w:r>
      <w:r w:rsidR="00E12FCD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2016. Mesto Nováky má aj naďalej záujem zachovať prevádzk</w:t>
      </w:r>
      <w:r w:rsidR="00E12FCD">
        <w:rPr>
          <w:rFonts w:eastAsiaTheme="minorHAnsi" w:cs="Times New Roman"/>
          <w:kern w:val="0"/>
          <w:lang w:eastAsia="en-US" w:bidi="ar-SA"/>
        </w:rPr>
        <w:t>u predajne Papiernictvo a textil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>
        <w:t xml:space="preserve">v zmysle ustanovenia § 9a ods. 9 písm. c) zákona č. 138/1991 Zb. o majetku obcí v znení neskorších predpisov z dôvodu hodného osobitného zreteľa – zabezpečenie </w:t>
      </w:r>
      <w:r w:rsidR="00E12FCD">
        <w:t>služieb</w:t>
      </w:r>
      <w:r>
        <w:t xml:space="preserve"> pre občanov. </w:t>
      </w:r>
    </w:p>
    <w:p w:rsidR="004036C8" w:rsidRPr="0092544F" w:rsidRDefault="004036C8" w:rsidP="004036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 xml:space="preserve">Nakoľko Mesto v príjmovej časti rozpočtu počíta s finančnými prostriedkami získaných z nájmu </w:t>
      </w:r>
      <w:r w:rsidR="00E12FCD">
        <w:rPr>
          <w:rFonts w:eastAsiaTheme="minorHAnsi" w:cs="Times New Roman"/>
          <w:kern w:val="0"/>
          <w:lang w:eastAsia="en-US" w:bidi="ar-SA"/>
        </w:rPr>
        <w:t>nebytového</w:t>
      </w:r>
      <w:r w:rsidRP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E12FCD">
        <w:rPr>
          <w:rFonts w:eastAsiaTheme="minorHAnsi" w:cs="Times New Roman"/>
          <w:kern w:val="0"/>
          <w:lang w:eastAsia="en-US" w:bidi="ar-SA"/>
        </w:rPr>
        <w:t>priestoru</w:t>
      </w:r>
      <w:r w:rsidRPr="0092544F">
        <w:rPr>
          <w:rFonts w:eastAsiaTheme="minorHAnsi" w:cs="Times New Roman"/>
          <w:kern w:val="0"/>
          <w:lang w:eastAsia="en-US" w:bidi="ar-SA"/>
        </w:rPr>
        <w:t>, je v záujme mesta i jeho obyvateľov u</w:t>
      </w:r>
      <w:r>
        <w:rPr>
          <w:rFonts w:eastAsiaTheme="minorHAnsi" w:cs="Times New Roman"/>
          <w:kern w:val="0"/>
          <w:lang w:eastAsia="en-US" w:bidi="ar-SA"/>
        </w:rPr>
        <w:t xml:space="preserve">držať si </w:t>
      </w:r>
      <w:r w:rsidR="00E12FCD">
        <w:rPr>
          <w:rFonts w:eastAsiaTheme="minorHAnsi" w:cs="Times New Roman"/>
          <w:kern w:val="0"/>
          <w:lang w:eastAsia="en-US" w:bidi="ar-SA"/>
        </w:rPr>
        <w:t>doterajšieho</w:t>
      </w:r>
      <w:r w:rsidRP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E12FCD">
        <w:rPr>
          <w:rFonts w:eastAsiaTheme="minorHAnsi" w:cs="Times New Roman"/>
          <w:kern w:val="0"/>
          <w:lang w:eastAsia="en-US" w:bidi="ar-SA"/>
        </w:rPr>
        <w:t>platiaceho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E12FCD">
        <w:rPr>
          <w:rFonts w:eastAsiaTheme="minorHAnsi" w:cs="Times New Roman"/>
          <w:kern w:val="0"/>
          <w:lang w:eastAsia="en-US" w:bidi="ar-SA"/>
        </w:rPr>
        <w:t>nájomcu</w:t>
      </w:r>
      <w:r w:rsidRPr="0092544F">
        <w:rPr>
          <w:rFonts w:eastAsiaTheme="minorHAnsi" w:cs="Times New Roman"/>
          <w:kern w:val="0"/>
          <w:lang w:eastAsia="en-US" w:bidi="ar-SA"/>
        </w:rPr>
        <w:t xml:space="preserve"> i ponúkané služby. </w:t>
      </w:r>
    </w:p>
    <w:p w:rsidR="004036C8" w:rsidRDefault="00E12FCD" w:rsidP="004036C8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Theme="minorHAnsi" w:cs="Times New Roman"/>
          <w:kern w:val="0"/>
          <w:lang w:eastAsia="en-US" w:bidi="ar-SA"/>
        </w:rPr>
        <w:t>Nájomca</w:t>
      </w:r>
      <w:r w:rsidR="004036C8" w:rsidRPr="0092544F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platí</w:t>
      </w:r>
      <w:r w:rsidR="004036C8" w:rsidRPr="0092544F">
        <w:rPr>
          <w:rFonts w:eastAsiaTheme="minorHAnsi" w:cs="Times New Roman"/>
          <w:kern w:val="0"/>
          <w:lang w:eastAsia="en-US" w:bidi="ar-SA"/>
        </w:rPr>
        <w:t xml:space="preserve"> dohodnutý nájom pravidelne a </w:t>
      </w:r>
      <w:r>
        <w:rPr>
          <w:rFonts w:eastAsiaTheme="minorHAnsi" w:cs="Times New Roman"/>
          <w:kern w:val="0"/>
          <w:lang w:eastAsia="en-US" w:bidi="ar-SA"/>
        </w:rPr>
        <w:t>plní</w:t>
      </w:r>
      <w:r w:rsidR="004036C8">
        <w:rPr>
          <w:rFonts w:eastAsiaTheme="minorHAnsi" w:cs="Times New Roman"/>
          <w:kern w:val="0"/>
          <w:lang w:eastAsia="en-US" w:bidi="ar-SA"/>
        </w:rPr>
        <w:t xml:space="preserve"> podmienky v zmysle </w:t>
      </w:r>
      <w:r>
        <w:rPr>
          <w:rFonts w:eastAsiaTheme="minorHAnsi" w:cs="Times New Roman"/>
          <w:kern w:val="0"/>
          <w:lang w:eastAsia="en-US" w:bidi="ar-SA"/>
        </w:rPr>
        <w:t>uzatvorenej</w:t>
      </w:r>
      <w:r w:rsidR="004036C8" w:rsidRPr="0092544F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nájomnej zmluvy.</w:t>
      </w:r>
    </w:p>
    <w:sectPr w:rsidR="004036C8" w:rsidSect="009254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A6C60"/>
    <w:lvl w:ilvl="0">
      <w:numFmt w:val="bullet"/>
      <w:lvlText w:val="*"/>
      <w:lvlJc w:val="left"/>
    </w:lvl>
  </w:abstractNum>
  <w:abstractNum w:abstractNumId="1" w15:restartNumberingAfterBreak="0">
    <w:nsid w:val="0E591D4F"/>
    <w:multiLevelType w:val="hybridMultilevel"/>
    <w:tmpl w:val="16225C1A"/>
    <w:lvl w:ilvl="0" w:tplc="219CAE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FD3"/>
    <w:multiLevelType w:val="hybridMultilevel"/>
    <w:tmpl w:val="C61CA3B8"/>
    <w:lvl w:ilvl="0" w:tplc="6D3AA5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9"/>
    <w:rsid w:val="00000769"/>
    <w:rsid w:val="00035824"/>
    <w:rsid w:val="001443C3"/>
    <w:rsid w:val="00187A77"/>
    <w:rsid w:val="00284449"/>
    <w:rsid w:val="002A1236"/>
    <w:rsid w:val="002C6FC1"/>
    <w:rsid w:val="002D74C7"/>
    <w:rsid w:val="00347869"/>
    <w:rsid w:val="003E6496"/>
    <w:rsid w:val="004036C8"/>
    <w:rsid w:val="00425293"/>
    <w:rsid w:val="005328B9"/>
    <w:rsid w:val="00590ED9"/>
    <w:rsid w:val="005C61DA"/>
    <w:rsid w:val="00721B35"/>
    <w:rsid w:val="007C4D92"/>
    <w:rsid w:val="0092544F"/>
    <w:rsid w:val="00991116"/>
    <w:rsid w:val="00A12B3B"/>
    <w:rsid w:val="00AF21D7"/>
    <w:rsid w:val="00BD316F"/>
    <w:rsid w:val="00D1551A"/>
    <w:rsid w:val="00E0014B"/>
    <w:rsid w:val="00E12FCD"/>
    <w:rsid w:val="00E56377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1AD0"/>
  <w15:chartTrackingRefBased/>
  <w15:docId w15:val="{31B58336-EFA9-4F4B-9DBF-AC57375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844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49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2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8B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8B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3</cp:revision>
  <cp:lastPrinted>2016-06-01T05:58:00Z</cp:lastPrinted>
  <dcterms:created xsi:type="dcterms:W3CDTF">2016-09-13T07:05:00Z</dcterms:created>
  <dcterms:modified xsi:type="dcterms:W3CDTF">2016-09-13T07:07:00Z</dcterms:modified>
</cp:coreProperties>
</file>